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EE" w:rsidRPr="001F4DF3" w:rsidRDefault="00A84FFF" w:rsidP="00A84FFF">
      <w:pPr>
        <w:pStyle w:val="a3"/>
        <w:spacing w:after="12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>ПРИЛОЖЕНИЕ</w:t>
      </w:r>
    </w:p>
    <w:p w:rsidR="00AD653C" w:rsidRPr="001F4DF3" w:rsidRDefault="00C361EE" w:rsidP="002261D6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 xml:space="preserve">к </w:t>
      </w:r>
      <w:r w:rsidR="00AD653C" w:rsidRPr="001F4DF3">
        <w:rPr>
          <w:rFonts w:ascii="Times New Roman" w:hAnsi="Times New Roman" w:cs="Times New Roman"/>
          <w:sz w:val="24"/>
          <w:szCs w:val="24"/>
        </w:rPr>
        <w:t>п</w:t>
      </w:r>
      <w:r w:rsidRPr="001F4DF3">
        <w:rPr>
          <w:rFonts w:ascii="Times New Roman" w:hAnsi="Times New Roman" w:cs="Times New Roman"/>
          <w:sz w:val="24"/>
          <w:szCs w:val="24"/>
        </w:rPr>
        <w:t>остановлению</w:t>
      </w:r>
      <w:r w:rsidR="00AD653C" w:rsidRPr="001F4DF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D653C" w:rsidRPr="001F4DF3" w:rsidRDefault="00AD653C" w:rsidP="002261D6">
      <w:pPr>
        <w:pStyle w:val="a3"/>
        <w:spacing w:after="12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>Амурского муниципального района</w:t>
      </w:r>
    </w:p>
    <w:p w:rsidR="00BF1431" w:rsidRDefault="00F44624" w:rsidP="00FA672F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4FFF" w:rsidRPr="00FA672F">
          <w:rPr>
            <w:rStyle w:val="a9"/>
            <w:rFonts w:ascii="Times New Roman" w:hAnsi="Times New Roman" w:cs="Times New Roman"/>
            <w:sz w:val="24"/>
            <w:szCs w:val="24"/>
          </w:rPr>
          <w:t xml:space="preserve">от </w:t>
        </w:r>
        <w:r w:rsidR="00FA672F" w:rsidRPr="00FA672F">
          <w:rPr>
            <w:rStyle w:val="a9"/>
            <w:rFonts w:ascii="Times New Roman" w:hAnsi="Times New Roman" w:cs="Times New Roman"/>
            <w:sz w:val="24"/>
            <w:szCs w:val="24"/>
          </w:rPr>
          <w:t>21.01.2020 № 32</w:t>
        </w:r>
      </w:hyperlink>
    </w:p>
    <w:p w:rsidR="00FA672F" w:rsidRDefault="00FA672F" w:rsidP="00FA672F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2261D6" w:rsidRDefault="002261D6" w:rsidP="000700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4FFF" w:rsidRDefault="00A84FFF" w:rsidP="000700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700F0" w:rsidRPr="005F5BA3" w:rsidRDefault="000700F0" w:rsidP="00A84FFF">
      <w:pPr>
        <w:pStyle w:val="a3"/>
        <w:spacing w:after="12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5BA3">
        <w:rPr>
          <w:rFonts w:ascii="Times New Roman" w:hAnsi="Times New Roman" w:cs="Times New Roman"/>
          <w:sz w:val="24"/>
          <w:szCs w:val="24"/>
        </w:rPr>
        <w:t xml:space="preserve">ЗАКРЕПЛЕНИЕ </w:t>
      </w:r>
    </w:p>
    <w:p w:rsidR="00C361EE" w:rsidRPr="005F5BA3" w:rsidRDefault="004964A9" w:rsidP="00BF1431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5BA3">
        <w:rPr>
          <w:rFonts w:ascii="Times New Roman" w:hAnsi="Times New Roman" w:cs="Times New Roman"/>
          <w:sz w:val="24"/>
          <w:szCs w:val="24"/>
        </w:rPr>
        <w:t xml:space="preserve">муниципальных бюджетных общеобразовательных учреждений </w:t>
      </w:r>
    </w:p>
    <w:p w:rsidR="000700F0" w:rsidRPr="005F5BA3" w:rsidRDefault="004964A9" w:rsidP="00BF1431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5BA3">
        <w:rPr>
          <w:rFonts w:ascii="Times New Roman" w:hAnsi="Times New Roman" w:cs="Times New Roman"/>
          <w:sz w:val="24"/>
          <w:szCs w:val="24"/>
        </w:rPr>
        <w:t xml:space="preserve">за территориями </w:t>
      </w:r>
      <w:r w:rsidR="000700F0" w:rsidRPr="005F5BA3">
        <w:rPr>
          <w:rFonts w:ascii="Times New Roman" w:hAnsi="Times New Roman" w:cs="Times New Roman"/>
          <w:sz w:val="24"/>
          <w:szCs w:val="24"/>
        </w:rPr>
        <w:t>Ам</w:t>
      </w:r>
      <w:r w:rsidRPr="005F5BA3">
        <w:rPr>
          <w:rFonts w:ascii="Times New Roman" w:hAnsi="Times New Roman" w:cs="Times New Roman"/>
          <w:sz w:val="24"/>
          <w:szCs w:val="24"/>
        </w:rPr>
        <w:t xml:space="preserve">урского муниципального района </w:t>
      </w:r>
    </w:p>
    <w:p w:rsidR="00F95C45" w:rsidRPr="005F5BA3" w:rsidRDefault="00F95C45" w:rsidP="000700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18"/>
        <w:gridCol w:w="2184"/>
        <w:gridCol w:w="2535"/>
        <w:gridCol w:w="2191"/>
      </w:tblGrid>
      <w:tr w:rsidR="002261D6" w:rsidRPr="00BF1431" w:rsidTr="002261D6">
        <w:tc>
          <w:tcPr>
            <w:tcW w:w="1412" w:type="pct"/>
          </w:tcPr>
          <w:p w:rsidR="002261D6" w:rsidRPr="00BF1431" w:rsidRDefault="002261D6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134" w:type="pct"/>
          </w:tcPr>
          <w:p w:rsidR="002261D6" w:rsidRPr="00BF1431" w:rsidRDefault="002261D6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Улица / проспект</w:t>
            </w:r>
          </w:p>
        </w:tc>
        <w:tc>
          <w:tcPr>
            <w:tcW w:w="1316" w:type="pct"/>
          </w:tcPr>
          <w:p w:rsidR="002261D6" w:rsidRPr="00BF1431" w:rsidRDefault="002261D6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138" w:type="pct"/>
          </w:tcPr>
          <w:p w:rsidR="002261D6" w:rsidRPr="00BF1431" w:rsidRDefault="002261D6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7219B9" w:rsidRDefault="002261D6" w:rsidP="007219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Амурска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7219B9" w:rsidRDefault="002261D6" w:rsidP="007219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 w:val="restart"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34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316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16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316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1а, 2, 3, 4, 6, 8, 10, 10а</w:t>
            </w:r>
          </w:p>
        </w:tc>
        <w:tc>
          <w:tcPr>
            <w:tcW w:w="1138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16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1, 2, 3, 4, 5, 6, 7, 8, 9, 10, 12, 14, 16, 18, 20, 22, 24</w:t>
            </w:r>
          </w:p>
        </w:tc>
        <w:tc>
          <w:tcPr>
            <w:tcW w:w="1138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1316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6A4FA6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A6">
              <w:rPr>
                <w:rFonts w:ascii="Times New Roman" w:hAnsi="Times New Roman" w:cs="Times New Roman"/>
                <w:sz w:val="24"/>
                <w:szCs w:val="24"/>
              </w:rPr>
              <w:t>Шоссе машиностроителей</w:t>
            </w:r>
          </w:p>
        </w:tc>
        <w:tc>
          <w:tcPr>
            <w:tcW w:w="1316" w:type="pct"/>
          </w:tcPr>
          <w:p w:rsidR="002261D6" w:rsidRPr="006A4FA6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A6">
              <w:rPr>
                <w:rFonts w:ascii="Times New Roman" w:hAnsi="Times New Roman" w:cs="Times New Roman"/>
                <w:sz w:val="24"/>
                <w:szCs w:val="24"/>
              </w:rPr>
              <w:t>3, 12</w:t>
            </w:r>
          </w:p>
        </w:tc>
        <w:tc>
          <w:tcPr>
            <w:tcW w:w="1138" w:type="pct"/>
          </w:tcPr>
          <w:p w:rsidR="002261D6" w:rsidRPr="006A4FA6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1134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Default="002261D6" w:rsidP="0036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</w:p>
          <w:p w:rsidR="002261D6" w:rsidRPr="00BF1431" w:rsidRDefault="002261D6" w:rsidP="0036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зачисление  выпускников</w:t>
            </w:r>
            <w:proofErr w:type="gram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7219B9" w:rsidRDefault="002261D6" w:rsidP="00721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Амурска Амурского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</w:tc>
        <w:tc>
          <w:tcPr>
            <w:tcW w:w="1138" w:type="pct"/>
          </w:tcPr>
          <w:p w:rsidR="002261D6" w:rsidRPr="007219B9" w:rsidRDefault="002261D6" w:rsidP="00721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 w:val="restart"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3730FE">
              <w:rPr>
                <w:rFonts w:ascii="Times New Roman" w:hAnsi="Times New Roman" w:cs="Times New Roman"/>
                <w:sz w:val="24"/>
                <w:szCs w:val="24"/>
              </w:rPr>
              <w:t>40а,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42, 42а, 44, 44а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10, 12, 14, 14а, 15, 17, </w:t>
            </w:r>
            <w:r w:rsidRPr="003730FE">
              <w:rPr>
                <w:rFonts w:ascii="Times New Roman" w:hAnsi="Times New Roman" w:cs="Times New Roman"/>
                <w:sz w:val="24"/>
                <w:szCs w:val="24"/>
              </w:rPr>
              <w:t>17в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19, 19а, 19а/1, 19б, 19б/1, 19в, 19г, 18, 20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четные номера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17, 19, 21, 23, 25, 27, 29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Индивидуальный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правая часть от ул. Центральная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763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учреждение средня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общеобразовательная школа № 5 имени Романа Александровича </w:t>
            </w:r>
            <w:proofErr w:type="spellStart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Турского</w:t>
            </w:r>
            <w:proofErr w:type="spellEnd"/>
          </w:p>
          <w:p w:rsidR="002261D6" w:rsidRPr="00BF1431" w:rsidRDefault="002261D6" w:rsidP="007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763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 w:val="restart"/>
          </w:tcPr>
          <w:p w:rsidR="002261D6" w:rsidRPr="00BF1431" w:rsidRDefault="002261D6" w:rsidP="007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нечетные номера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13, 15, 17, 26, 28, 30, 32, 34, 36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1, 2, 3, 4, 5, 6, 7, 8, 9, 10, 11, 12, 13, 14, 15, 16, 18, 20, 22, 24, 26, 28, 30, 32, 34, 36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12, 14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7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 г. Амурска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763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 w:val="restart"/>
          </w:tcPr>
          <w:p w:rsidR="002261D6" w:rsidRPr="00BF1431" w:rsidRDefault="002261D6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46а, 46б, 46в, 48, 50, 52, 52б, 54, 56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7а, 7б, 7в, 8, 9, 9а, 9б, 10, 12, 13, 13а, 16, 17, 18, 19, 20, 21, 21а, 23, 23а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24, 25, 25а, 26, 27, 29, 32, 33, 33а, 36, 37, 38, 39,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53, 55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Индивидуальный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левая часть от ул. Центральная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7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начальная общеобразовательная школа № 7 г. Амурска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763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 w:val="restart"/>
          </w:tcPr>
          <w:p w:rsidR="002261D6" w:rsidRPr="00BF1431" w:rsidRDefault="002261D6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46а, 46б, 46в, 48, 50, 52, 52б, 54, 56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7а, 7б, 7в, 8, 9, 9а, 9б, 10, 12, 13, 13а, 16, 17, 18, 19, 20, 21, 21а, 23, 23а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24, 25, 25а, 26, 27, 29, 32, 33, 33а, 36, 37, 38, 39,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53, 55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7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Индивидуальный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левая часть от ул. Центральная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 г. Амурска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C03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 w:val="restart"/>
          </w:tcPr>
          <w:p w:rsidR="002261D6" w:rsidRPr="00BF1431" w:rsidRDefault="002261D6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52, 52а, 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54а, 58а,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56, 58, 60, 62, 64, 66, 70, 72</w:t>
            </w:r>
          </w:p>
        </w:tc>
        <w:tc>
          <w:tcPr>
            <w:tcW w:w="1138" w:type="pct"/>
          </w:tcPr>
          <w:p w:rsidR="002261D6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63, 65, 67, 69, 71, 73, 75, 77, 79, 81, 83, 85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начальная общеобразовательная школа № 1 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rPr>
          <w:trHeight w:val="289"/>
        </w:trPr>
        <w:tc>
          <w:tcPr>
            <w:tcW w:w="1412" w:type="pct"/>
            <w:vMerge w:val="restart"/>
          </w:tcPr>
          <w:p w:rsidR="002261D6" w:rsidRPr="00BF1431" w:rsidRDefault="002261D6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  <w:p w:rsidR="002261D6" w:rsidRPr="00BF1431" w:rsidRDefault="002261D6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микрорайон)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41 - 155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2-я Поселковая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Стандартная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  <w:vMerge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7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 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7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6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1134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- зачисление обучающихся 1 – 4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се дома за исключением домов, закрепленных за Муниципальным бюджетным общеобразовательным учреждением начальной общеобразовательной школой № 1 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1138" w:type="pct"/>
          </w:tcPr>
          <w:p w:rsidR="002261D6" w:rsidRDefault="002261D6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- зачисление обучающихся 5 – 11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:rsidR="002261D6" w:rsidRPr="00BF1431" w:rsidRDefault="002261D6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все дома  </w:t>
            </w:r>
          </w:p>
        </w:tc>
        <w:tc>
          <w:tcPr>
            <w:tcW w:w="1138" w:type="pct"/>
          </w:tcPr>
          <w:p w:rsidR="002261D6" w:rsidRPr="00BF1431" w:rsidRDefault="002261D6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6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6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pct"/>
          </w:tcPr>
          <w:p w:rsidR="002261D6" w:rsidRPr="00BF1431" w:rsidRDefault="002261D6" w:rsidP="008C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8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8C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</w:p>
        </w:tc>
        <w:tc>
          <w:tcPr>
            <w:tcW w:w="1134" w:type="pct"/>
          </w:tcPr>
          <w:p w:rsidR="002261D6" w:rsidRPr="00BF1431" w:rsidRDefault="002261D6" w:rsidP="001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1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1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Болонь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Болонь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Менгон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Менгон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Хевчен</w:t>
            </w:r>
            <w:proofErr w:type="spellEnd"/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18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21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207 км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213 км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</w:p>
          <w:p w:rsidR="002261D6" w:rsidRPr="00BF1431" w:rsidRDefault="002261D6" w:rsidP="0036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зачисление  выпускников</w:t>
            </w:r>
            <w:proofErr w:type="gram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средняя общеобразовательная школа села Вознесенское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Рыббаза</w:t>
            </w:r>
            <w:proofErr w:type="spellEnd"/>
          </w:p>
        </w:tc>
        <w:tc>
          <w:tcPr>
            <w:tcW w:w="1134" w:type="pct"/>
          </w:tcPr>
          <w:p w:rsidR="002261D6" w:rsidRPr="00BF1431" w:rsidRDefault="002261D6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Диппы</w:t>
            </w:r>
            <w:proofErr w:type="spellEnd"/>
          </w:p>
        </w:tc>
        <w:tc>
          <w:tcPr>
            <w:tcW w:w="1134" w:type="pct"/>
          </w:tcPr>
          <w:p w:rsidR="002261D6" w:rsidRPr="00BF1431" w:rsidRDefault="002261D6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Усть-Гур</w:t>
            </w:r>
            <w:proofErr w:type="spellEnd"/>
          </w:p>
        </w:tc>
        <w:tc>
          <w:tcPr>
            <w:tcW w:w="1134" w:type="pct"/>
          </w:tcPr>
          <w:p w:rsidR="002261D6" w:rsidRPr="00BF1431" w:rsidRDefault="002261D6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пос. Литовко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Литовко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Украинка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пос. Лесной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Лесной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Форель (ст. Форель)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Вандан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Вандан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Партизанские Сопки</w:t>
            </w:r>
          </w:p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(ст. Партизанские Сопки)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Джармен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Джармен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Джелюмкен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Джелюмкен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Голубичное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37 км</w:t>
            </w:r>
          </w:p>
        </w:tc>
        <w:tc>
          <w:tcPr>
            <w:tcW w:w="1134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села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</w:t>
            </w:r>
          </w:p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9C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</w:p>
        </w:tc>
        <w:tc>
          <w:tcPr>
            <w:tcW w:w="1134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пос. Известковый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Известковый</w:t>
            </w:r>
          </w:p>
        </w:tc>
        <w:tc>
          <w:tcPr>
            <w:tcW w:w="1134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Падали</w:t>
            </w:r>
          </w:p>
        </w:tc>
        <w:tc>
          <w:tcPr>
            <w:tcW w:w="1134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Малмыж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Малмыж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286 км</w:t>
            </w:r>
          </w:p>
        </w:tc>
        <w:tc>
          <w:tcPr>
            <w:tcW w:w="1134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Санболи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Санболи</w:t>
            </w:r>
            <w:proofErr w:type="spellEnd"/>
          </w:p>
        </w:tc>
        <w:tc>
          <w:tcPr>
            <w:tcW w:w="1134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Сельгон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Сельгон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Нусхи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Нусхи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147 км. (ст. 147 км.)</w:t>
            </w:r>
          </w:p>
        </w:tc>
        <w:tc>
          <w:tcPr>
            <w:tcW w:w="1134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3862" w:type="pct"/>
            <w:gridSpan w:val="3"/>
          </w:tcPr>
          <w:p w:rsidR="002261D6" w:rsidRPr="00BF1431" w:rsidRDefault="002261D6" w:rsidP="004C7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Амурского муниципального района </w:t>
            </w:r>
          </w:p>
          <w:p w:rsidR="002261D6" w:rsidRPr="00BF1431" w:rsidRDefault="002261D6" w:rsidP="004C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</w:tc>
        <w:tc>
          <w:tcPr>
            <w:tcW w:w="1138" w:type="pct"/>
          </w:tcPr>
          <w:p w:rsidR="002261D6" w:rsidRPr="00BF1431" w:rsidRDefault="002261D6" w:rsidP="004C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D6" w:rsidRPr="00BF1431" w:rsidTr="002261D6">
        <w:tc>
          <w:tcPr>
            <w:tcW w:w="1412" w:type="pct"/>
          </w:tcPr>
          <w:p w:rsidR="002261D6" w:rsidRPr="00BF1431" w:rsidRDefault="002261D6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</w:p>
        </w:tc>
        <w:tc>
          <w:tcPr>
            <w:tcW w:w="1134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138" w:type="pct"/>
          </w:tcPr>
          <w:p w:rsidR="002261D6" w:rsidRPr="00BF1431" w:rsidRDefault="002261D6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0F0" w:rsidRPr="000700F0" w:rsidRDefault="000700F0" w:rsidP="0007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F17" w:rsidRDefault="001C4F17" w:rsidP="001C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 (</w:t>
      </w:r>
      <w:r w:rsidR="00E82F9E">
        <w:rPr>
          <w:rFonts w:ascii="Times New Roman" w:hAnsi="Times New Roman" w:cs="Times New Roman"/>
          <w:sz w:val="24"/>
          <w:szCs w:val="24"/>
        </w:rPr>
        <w:t xml:space="preserve">извлечения из </w:t>
      </w:r>
      <w:r>
        <w:rPr>
          <w:rFonts w:ascii="Times New Roman" w:hAnsi="Times New Roman" w:cs="Times New Roman"/>
          <w:sz w:val="24"/>
          <w:szCs w:val="24"/>
        </w:rPr>
        <w:t>Федерал</w:t>
      </w:r>
      <w:r w:rsidR="00E82F9E">
        <w:rPr>
          <w:rFonts w:ascii="Times New Roman" w:hAnsi="Times New Roman" w:cs="Times New Roman"/>
          <w:sz w:val="24"/>
          <w:szCs w:val="24"/>
        </w:rPr>
        <w:t>ьного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2F9E">
        <w:rPr>
          <w:rFonts w:ascii="Times New Roman" w:hAnsi="Times New Roman" w:cs="Times New Roman"/>
          <w:sz w:val="24"/>
          <w:szCs w:val="24"/>
        </w:rPr>
        <w:t>а от 02 декабря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E82F9E">
        <w:rPr>
          <w:rFonts w:ascii="Times New Roman" w:hAnsi="Times New Roman" w:cs="Times New Roman"/>
          <w:sz w:val="24"/>
          <w:szCs w:val="24"/>
        </w:rPr>
        <w:t xml:space="preserve"> № 411-ФЗ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1C4F17" w:rsidRDefault="001C4F17" w:rsidP="001C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31" w:rsidRDefault="00BF1431" w:rsidP="00BF1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F1431" w:rsidRDefault="00BF1431" w:rsidP="009B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31" w:rsidRDefault="00BF1431" w:rsidP="009B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FFF" w:rsidRDefault="00A84FFF" w:rsidP="009B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4FFF" w:rsidSect="00A84F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0A" w:rsidRDefault="00534D0A" w:rsidP="00BF1431">
      <w:pPr>
        <w:spacing w:after="0" w:line="240" w:lineRule="auto"/>
      </w:pPr>
      <w:r>
        <w:separator/>
      </w:r>
    </w:p>
  </w:endnote>
  <w:endnote w:type="continuationSeparator" w:id="0">
    <w:p w:rsidR="00534D0A" w:rsidRDefault="00534D0A" w:rsidP="00B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0A" w:rsidRDefault="00534D0A" w:rsidP="00BF1431">
      <w:pPr>
        <w:spacing w:after="0" w:line="240" w:lineRule="auto"/>
      </w:pPr>
      <w:r>
        <w:separator/>
      </w:r>
    </w:p>
  </w:footnote>
  <w:footnote w:type="continuationSeparator" w:id="0">
    <w:p w:rsidR="00534D0A" w:rsidRDefault="00534D0A" w:rsidP="00B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051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1431" w:rsidRPr="00BF1431" w:rsidRDefault="00BC50A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14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1431" w:rsidRPr="00BF14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14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62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14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1431" w:rsidRDefault="00BF14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994"/>
    <w:multiLevelType w:val="hybridMultilevel"/>
    <w:tmpl w:val="D9C4B036"/>
    <w:lvl w:ilvl="0" w:tplc="8318C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99"/>
    <w:rsid w:val="0003137C"/>
    <w:rsid w:val="00054750"/>
    <w:rsid w:val="0006070D"/>
    <w:rsid w:val="000700F0"/>
    <w:rsid w:val="000E3BAF"/>
    <w:rsid w:val="00107C29"/>
    <w:rsid w:val="00134716"/>
    <w:rsid w:val="0019257A"/>
    <w:rsid w:val="001C4F17"/>
    <w:rsid w:val="001F4DF3"/>
    <w:rsid w:val="00202AEC"/>
    <w:rsid w:val="002261D6"/>
    <w:rsid w:val="00240D2F"/>
    <w:rsid w:val="00242E4E"/>
    <w:rsid w:val="00260C60"/>
    <w:rsid w:val="0029448C"/>
    <w:rsid w:val="002A6D4D"/>
    <w:rsid w:val="002B7FD2"/>
    <w:rsid w:val="002C1FE8"/>
    <w:rsid w:val="00353829"/>
    <w:rsid w:val="00366D15"/>
    <w:rsid w:val="003730FE"/>
    <w:rsid w:val="003951D7"/>
    <w:rsid w:val="003B7342"/>
    <w:rsid w:val="00450E4D"/>
    <w:rsid w:val="00451923"/>
    <w:rsid w:val="00453655"/>
    <w:rsid w:val="004964A9"/>
    <w:rsid w:val="004A172D"/>
    <w:rsid w:val="004A7919"/>
    <w:rsid w:val="004C78EF"/>
    <w:rsid w:val="004E34BD"/>
    <w:rsid w:val="00534D0A"/>
    <w:rsid w:val="005B04BD"/>
    <w:rsid w:val="005E10D4"/>
    <w:rsid w:val="005F5BA3"/>
    <w:rsid w:val="006147B1"/>
    <w:rsid w:val="006569E4"/>
    <w:rsid w:val="006777CC"/>
    <w:rsid w:val="0068236D"/>
    <w:rsid w:val="006A1145"/>
    <w:rsid w:val="006A4FA6"/>
    <w:rsid w:val="006D017D"/>
    <w:rsid w:val="006F0505"/>
    <w:rsid w:val="006F60F8"/>
    <w:rsid w:val="007048B3"/>
    <w:rsid w:val="007219B9"/>
    <w:rsid w:val="00743617"/>
    <w:rsid w:val="007636B7"/>
    <w:rsid w:val="007707B9"/>
    <w:rsid w:val="00797245"/>
    <w:rsid w:val="007D04AA"/>
    <w:rsid w:val="00813B50"/>
    <w:rsid w:val="00826B9E"/>
    <w:rsid w:val="00853A58"/>
    <w:rsid w:val="008A3047"/>
    <w:rsid w:val="008D6D30"/>
    <w:rsid w:val="008F474D"/>
    <w:rsid w:val="00973D9A"/>
    <w:rsid w:val="009A1145"/>
    <w:rsid w:val="009A59E2"/>
    <w:rsid w:val="009B603F"/>
    <w:rsid w:val="009C412E"/>
    <w:rsid w:val="009C5F16"/>
    <w:rsid w:val="009D2731"/>
    <w:rsid w:val="00A7764C"/>
    <w:rsid w:val="00A84E1E"/>
    <w:rsid w:val="00A84FFF"/>
    <w:rsid w:val="00A8753A"/>
    <w:rsid w:val="00AC3523"/>
    <w:rsid w:val="00AD653C"/>
    <w:rsid w:val="00B6599F"/>
    <w:rsid w:val="00B77686"/>
    <w:rsid w:val="00BA53F5"/>
    <w:rsid w:val="00BB4F39"/>
    <w:rsid w:val="00BC50A9"/>
    <w:rsid w:val="00BF1431"/>
    <w:rsid w:val="00C030BF"/>
    <w:rsid w:val="00C34D99"/>
    <w:rsid w:val="00C361EE"/>
    <w:rsid w:val="00C431A5"/>
    <w:rsid w:val="00C70BFC"/>
    <w:rsid w:val="00CA2EEA"/>
    <w:rsid w:val="00CA484F"/>
    <w:rsid w:val="00CB5CE0"/>
    <w:rsid w:val="00CE4D25"/>
    <w:rsid w:val="00D07349"/>
    <w:rsid w:val="00D358A2"/>
    <w:rsid w:val="00DA43A2"/>
    <w:rsid w:val="00DC28AB"/>
    <w:rsid w:val="00E26521"/>
    <w:rsid w:val="00E76F81"/>
    <w:rsid w:val="00E82F9E"/>
    <w:rsid w:val="00EA3F8B"/>
    <w:rsid w:val="00EC485A"/>
    <w:rsid w:val="00F03D95"/>
    <w:rsid w:val="00F26004"/>
    <w:rsid w:val="00F26457"/>
    <w:rsid w:val="00F33D1B"/>
    <w:rsid w:val="00F44624"/>
    <w:rsid w:val="00F852D8"/>
    <w:rsid w:val="00F92125"/>
    <w:rsid w:val="00F95C45"/>
    <w:rsid w:val="00FA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A1E9E-29C6-4D99-BD73-83CB67D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99"/>
    <w:pPr>
      <w:ind w:left="720"/>
      <w:contextualSpacing/>
    </w:pPr>
  </w:style>
  <w:style w:type="table" w:styleId="a4">
    <w:name w:val="Table Grid"/>
    <w:basedOn w:val="a1"/>
    <w:uiPriority w:val="59"/>
    <w:rsid w:val="00B77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431"/>
  </w:style>
  <w:style w:type="paragraph" w:styleId="a7">
    <w:name w:val="footer"/>
    <w:basedOn w:val="a"/>
    <w:link w:val="a8"/>
    <w:uiPriority w:val="99"/>
    <w:unhideWhenUsed/>
    <w:rsid w:val="00B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431"/>
  </w:style>
  <w:style w:type="character" w:styleId="a9">
    <w:name w:val="Hyperlink"/>
    <w:basedOn w:val="a0"/>
    <w:uiPriority w:val="99"/>
    <w:unhideWhenUsed/>
    <w:rsid w:val="0035382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5382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4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3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Вертиева Елена</cp:lastModifiedBy>
  <cp:revision>6</cp:revision>
  <cp:lastPrinted>2020-01-21T06:39:00Z</cp:lastPrinted>
  <dcterms:created xsi:type="dcterms:W3CDTF">2020-01-21T06:38:00Z</dcterms:created>
  <dcterms:modified xsi:type="dcterms:W3CDTF">2020-01-21T23:53:00Z</dcterms:modified>
</cp:coreProperties>
</file>