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C1" w:rsidRPr="00C4091F" w:rsidRDefault="007E53C1" w:rsidP="007E53C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F">
        <w:rPr>
          <w:rFonts w:ascii="Times New Roman" w:hAnsi="Times New Roman" w:cs="Times New Roman"/>
          <w:b/>
          <w:bCs/>
          <w:sz w:val="24"/>
          <w:szCs w:val="24"/>
        </w:rPr>
        <w:t xml:space="preserve">КАРТОТЕКА ПЕДАГОГИЧЕСКИХ КАДРОВ </w:t>
      </w:r>
    </w:p>
    <w:p w:rsidR="007E53C1" w:rsidRPr="00C4091F" w:rsidRDefault="007E53C1" w:rsidP="007E53C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C1" w:rsidRPr="00C4091F" w:rsidRDefault="006347FB" w:rsidP="007E53C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r w:rsidR="007E53C1" w:rsidRPr="00C4091F">
        <w:rPr>
          <w:rFonts w:ascii="Times New Roman" w:hAnsi="Times New Roman" w:cs="Times New Roman"/>
          <w:b/>
          <w:bCs/>
          <w:sz w:val="24"/>
          <w:szCs w:val="24"/>
        </w:rPr>
        <w:t xml:space="preserve">пального бюджетного общеобразовательного учреждения средней общеобразовательной школы </w:t>
      </w:r>
      <w:proofErr w:type="spellStart"/>
      <w:r w:rsidR="007E53C1" w:rsidRPr="00C4091F"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spellEnd"/>
      <w:r w:rsidR="007E53C1" w:rsidRPr="00C4091F">
        <w:rPr>
          <w:rFonts w:ascii="Times New Roman" w:hAnsi="Times New Roman" w:cs="Times New Roman"/>
          <w:b/>
          <w:bCs/>
          <w:sz w:val="24"/>
          <w:szCs w:val="24"/>
        </w:rPr>
        <w:t xml:space="preserve"> Известковый</w:t>
      </w:r>
    </w:p>
    <w:p w:rsidR="007E53C1" w:rsidRPr="00C4091F" w:rsidRDefault="007E53C1" w:rsidP="007E53C1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091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C409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Амурского муниципального района Хабаровского края</w:t>
      </w:r>
    </w:p>
    <w:p w:rsidR="007E53C1" w:rsidRPr="00C4091F" w:rsidRDefault="007E53C1" w:rsidP="007E53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1F">
        <w:rPr>
          <w:rFonts w:ascii="Times New Roman" w:hAnsi="Times New Roman" w:cs="Times New Roman"/>
          <w:bCs/>
          <w:sz w:val="24"/>
          <w:szCs w:val="24"/>
        </w:rPr>
        <w:t xml:space="preserve">наименование учреждения по уставу  </w:t>
      </w:r>
    </w:p>
    <w:p w:rsidR="007E53C1" w:rsidRPr="00C4091F" w:rsidRDefault="007E53C1" w:rsidP="007E53C1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40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 состоянию на 20.09.2018</w:t>
      </w:r>
    </w:p>
    <w:p w:rsidR="007E53C1" w:rsidRPr="00C4091F" w:rsidRDefault="007E53C1" w:rsidP="007E53C1">
      <w:pPr>
        <w:rPr>
          <w:rFonts w:ascii="Times New Roman" w:hAnsi="Times New Roman" w:cs="Times New Roman"/>
          <w:sz w:val="24"/>
          <w:szCs w:val="24"/>
        </w:rPr>
      </w:pPr>
    </w:p>
    <w:p w:rsidR="007E53C1" w:rsidRPr="00C4091F" w:rsidRDefault="007E53C1" w:rsidP="007E5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697"/>
        <w:gridCol w:w="1204"/>
        <w:gridCol w:w="1559"/>
        <w:gridCol w:w="1843"/>
        <w:gridCol w:w="540"/>
        <w:gridCol w:w="735"/>
        <w:gridCol w:w="567"/>
        <w:gridCol w:w="1518"/>
        <w:gridCol w:w="1459"/>
        <w:gridCol w:w="2623"/>
      </w:tblGrid>
      <w:tr w:rsidR="007E53C1" w:rsidRPr="00C4091F" w:rsidTr="00C4091F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Дата рождения/</w:t>
            </w:r>
          </w:p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Полных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</w:t>
            </w:r>
          </w:p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образования  что, когда закончил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Специальность по диплом  +</w:t>
            </w:r>
          </w:p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(если есть переподготовка – указать направление и образовательную организацию)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 (должность)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Категория</w:t>
            </w:r>
          </w:p>
          <w:p w:rsidR="007E53C1" w:rsidRPr="00C4091F" w:rsidRDefault="007E53C1" w:rsidP="00ED2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 присвоения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1" w:rsidRPr="00C4091F" w:rsidRDefault="007E53C1" w:rsidP="00ED2FFC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Курсы, год, к-во часов, тема</w:t>
            </w:r>
          </w:p>
        </w:tc>
      </w:tr>
      <w:tr w:rsidR="007E53C1" w:rsidRPr="00C4091F" w:rsidTr="00C4091F">
        <w:trPr>
          <w:cantSplit/>
          <w:trHeight w:val="18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7E53C1" w:rsidRPr="00C4091F" w:rsidRDefault="007E53C1" w:rsidP="00ED2FF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Общий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7E53C1" w:rsidRPr="00C4091F" w:rsidRDefault="007E53C1" w:rsidP="00ED2FF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7E53C1" w:rsidRPr="00C4091F" w:rsidRDefault="007E53C1" w:rsidP="00ED2FF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учреждении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3C1" w:rsidRPr="00C4091F" w:rsidRDefault="007E53C1" w:rsidP="00ED2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26981" w:rsidRPr="00C4091F" w:rsidTr="00C4091F">
        <w:trPr>
          <w:trHeight w:val="16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Алябьева Анна 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1973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лет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Комсомольск-на-Амуре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ГПИ,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2005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Переподготовка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АмГПУг.Ко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–на –Амуре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ДПО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УрИПКиП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г.Пермь</w:t>
            </w:r>
            <w:proofErr w:type="spellEnd"/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Специальная психология</w:t>
            </w: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 (2015г)</w:t>
            </w: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музыки</w:t>
            </w:r>
          </w:p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(2016г)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СЗД,28 ноябрь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15-30.01.2015 «Проектирование образовательного процесса в соответствии с требованиями к качеству современного  школьного химического образования» ,72 часа</w:t>
            </w:r>
          </w:p>
          <w:p w:rsidR="00A26981" w:rsidRPr="00C4091F" w:rsidRDefault="00A26981" w:rsidP="00A269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2016 «Проектирование организации инклюзивного образования детей с ОВЗ в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общеобразовательноим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учреждении в рамках ФГОС 108ч.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 16 часов</w:t>
            </w:r>
          </w:p>
          <w:p w:rsidR="00A26981" w:rsidRPr="00C4091F" w:rsidRDefault="00A26981" w:rsidP="00A2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19.02-21.02 2018 «Проектирование деятельности  образовательных организаций по самоопределению обучающихся в сфере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предпринимательства» ХК ИРО-24 часа</w:t>
            </w:r>
          </w:p>
          <w:p w:rsidR="00A26981" w:rsidRPr="00C4091F" w:rsidRDefault="00A26981" w:rsidP="00A269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марта 2017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Методика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преподавания курса «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Основы религиозных  культуры и светской этики» (ОРКСЭ) в соответствии с ФГОС» 72 часа</w:t>
            </w:r>
          </w:p>
        </w:tc>
      </w:tr>
      <w:tr w:rsidR="00B279CA" w:rsidRPr="00C4091F" w:rsidTr="00C4091F">
        <w:trPr>
          <w:trHeight w:val="4381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Андриевский Николай                 Осипович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1965/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Амурский ГПУ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г.Комсомольск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–на- Амуре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 и жизнедеятельности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Преподаватель-организатор ОБЖ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СЗД,20 ноября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25.09-03.12.2015 «Организация обучения ОБЖ в рамках ФГОС ООО» ,72ч.</w:t>
            </w:r>
          </w:p>
          <w:p w:rsidR="00B279CA" w:rsidRPr="00C4091F" w:rsidRDefault="00B279CA" w:rsidP="00B27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2017 «Пр</w:t>
            </w:r>
            <w:r w:rsidR="00B20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оектирование организации инклюзи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вного образования детей с ОВЗ в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общеобразовательноим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учреждении в рамках ФГОС 108ч.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2017 «,Оказание первой медицинской помощи»</w:t>
            </w:r>
          </w:p>
          <w:p w:rsidR="00B279CA" w:rsidRPr="00C4091F" w:rsidRDefault="00B279CA" w:rsidP="00B2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9CA" w:rsidRPr="00C4091F" w:rsidRDefault="00B279CA" w:rsidP="00B27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7C5C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Довгаленко Татьяна 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Леонидовна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1963/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лет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Комсомольск-на-Амуре ГПИ, 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1984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 30.12. 2015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C" w:rsidRPr="00C4091F" w:rsidRDefault="009B7C5C" w:rsidP="009B7C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2016 «Проектирование организации инклюзивного образования детей с ОВЗ в общеобразовательном учреждении в рамках ФГОС 108ч.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2017 «,Оказание первой медицинской помощи»</w:t>
            </w:r>
            <w:r w:rsidR="0014186B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 ч.</w:t>
            </w: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7C5C" w:rsidRPr="00C4091F" w:rsidRDefault="009B7C5C" w:rsidP="009B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9A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Ермолова Ольга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ровна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1953 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65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Комсомольск-на-Амуре ГПИ, 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1974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</w:t>
            </w:r>
            <w:r w:rsidR="0014186B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16ч.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59A" w:rsidRPr="00C4091F" w:rsidRDefault="0023559A" w:rsidP="00235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9A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Земцова 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Сергеевна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09.01.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1983</w:t>
            </w:r>
          </w:p>
          <w:p w:rsidR="00333136" w:rsidRPr="00C4091F" w:rsidRDefault="00333136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 лет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высшее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к-на-Амуре ГПУ ,2015 г.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Переподготовка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Петербург АНО ВПО «Европейский университет «Бизнес треугольник» 350ч 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учитель биологии июнь2016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География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59A" w:rsidRPr="00C4091F" w:rsidRDefault="0023559A" w:rsidP="00235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  <w:p w:rsidR="0023559A" w:rsidRPr="00C4091F" w:rsidRDefault="0023559A" w:rsidP="00235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географии </w:t>
            </w: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,биологии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1КК</w:t>
            </w:r>
            <w:r w:rsidR="00D3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01.03.2017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2018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«Формирование первичных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компетенций использования территориального </w:t>
            </w:r>
            <w:proofErr w:type="spellStart"/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подхода,как</w:t>
            </w:r>
            <w:proofErr w:type="spellEnd"/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географического мышления с учетом ФГОС»,72ч.</w:t>
            </w:r>
          </w:p>
          <w:p w:rsidR="0023559A" w:rsidRPr="00C4091F" w:rsidRDefault="0023559A" w:rsidP="00235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11.12.2015</w:t>
            </w:r>
          </w:p>
          <w:p w:rsidR="0023559A" w:rsidRPr="00C4091F" w:rsidRDefault="0023559A" w:rsidP="0023559A">
            <w:pPr>
              <w:ind w:left="2444" w:hanging="19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Фоксфорд</w:t>
            </w:r>
            <w:proofErr w:type="spellEnd"/>
          </w:p>
          <w:p w:rsidR="0023559A" w:rsidRPr="00C4091F" w:rsidRDefault="0023559A" w:rsidP="0023559A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Биологи.Углубленная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олимпиадная</w:t>
            </w:r>
            <w:r w:rsidRPr="00C4091F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t>А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учащихся»</w:t>
            </w:r>
            <w:r w:rsidR="0014186B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108ч.</w:t>
            </w:r>
          </w:p>
          <w:p w:rsidR="0023559A" w:rsidRPr="00C4091F" w:rsidRDefault="0023559A" w:rsidP="0023559A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2016 «Проектирование организации инклюзивного образования детей с ОВЗ в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общеобразовательноим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учреждении в рамках ФГОС 108ч.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2017 «,Оказание первой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медицинской помощи»</w:t>
            </w:r>
            <w:r w:rsidR="0014186B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16ч.</w:t>
            </w:r>
          </w:p>
          <w:p w:rsidR="0023559A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«Система оценивания как инструмент развития универсальных учебных действий» 24 часа</w:t>
            </w:r>
            <w:r w:rsidR="0014186B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ХК ИРО 26.04.2018</w:t>
            </w:r>
          </w:p>
          <w:p w:rsidR="00B20851" w:rsidRDefault="00B20851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31.10-02.11.2018</w:t>
            </w:r>
          </w:p>
          <w:p w:rsidR="00B20851" w:rsidRDefault="00B20851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ХК ИРО</w:t>
            </w:r>
          </w:p>
          <w:p w:rsidR="00B20851" w:rsidRDefault="00B20851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«Дизайн урока»</w:t>
            </w:r>
          </w:p>
          <w:p w:rsidR="00B20851" w:rsidRPr="00C4091F" w:rsidRDefault="00B20851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часа</w:t>
            </w:r>
          </w:p>
          <w:p w:rsidR="0023559A" w:rsidRPr="00C4091F" w:rsidRDefault="0023559A" w:rsidP="0023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59A" w:rsidRPr="00C4091F" w:rsidRDefault="0023559A" w:rsidP="00235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82617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Зерцова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08.01. 1996</w:t>
            </w:r>
          </w:p>
          <w:p w:rsidR="00333136" w:rsidRPr="00C4091F" w:rsidRDefault="00333136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</w:t>
            </w:r>
            <w:proofErr w:type="spellEnd"/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риат</w:t>
            </w:r>
            <w:proofErr w:type="spellEnd"/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ФГБОУВО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АмГПГУ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Бизнес-информатик</w:t>
            </w:r>
          </w:p>
          <w:p w:rsidR="00282617" w:rsidRPr="00C4091F" w:rsidRDefault="00282617" w:rsidP="00282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11мес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11мес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04.04.2018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29июля 2018 г</w:t>
            </w:r>
          </w:p>
          <w:p w:rsidR="00282617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»»Теоретические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методологические основы преподавания информатики с учетом  требований ФГОС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ООО»(108 ч) </w:t>
            </w:r>
          </w:p>
          <w:p w:rsidR="00F34A69" w:rsidRDefault="00F34A69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С12.10-31.10 .2018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  <w:p w:rsidR="00F34A69" w:rsidRPr="00C4091F" w:rsidRDefault="00F34A69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«Организация работы с обучающимися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ограниченными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возможностями здоровья(ОВЗ) в соответствии ФГОС» 72 часа</w:t>
            </w:r>
          </w:p>
        </w:tc>
      </w:tr>
      <w:tr w:rsidR="00282617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Кобцева 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Елена 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Терентьевна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</w:t>
            </w:r>
          </w:p>
          <w:p w:rsidR="00333136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1964</w:t>
            </w:r>
          </w:p>
          <w:p w:rsidR="00282617" w:rsidRPr="00C4091F" w:rsidRDefault="00333136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 лет</w:t>
            </w:r>
            <w:r w:rsidR="00282617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Комсомольск-на-Амуре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ГПИ, 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1986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 Амуре 2015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математики и 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физики 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2617" w:rsidRPr="00C4091F" w:rsidRDefault="00282617" w:rsidP="00282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282617" w:rsidRPr="00C4091F" w:rsidRDefault="00282617" w:rsidP="00282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(2015г)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28.09.2016-13.10 2016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 коммуникационные технологии библиотечной среды.» 72 часа.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 16ч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20.02-21.03 2018 «Обучающиеся с ОВЗ: Особенности организации учебной деятельности в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соответствии с ФГОС» 72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часа  ООО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«Столичный учебный центр»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20.02-21.03 2018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«Математика: Оптимизация работы учителя через технологии педагогического проектирования в условиях ФГОС»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72 часа </w:t>
            </w:r>
          </w:p>
          <w:p w:rsidR="00282617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«Столичный учебный центр»</w:t>
            </w:r>
          </w:p>
          <w:p w:rsidR="009A46BB" w:rsidRDefault="009A46BB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14-17 мая 2018ХК ИРО</w:t>
            </w:r>
          </w:p>
          <w:p w:rsidR="009A46BB" w:rsidRDefault="009A46BB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«Теоретические и методические основы преподавания курса «Шахматы»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  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(начальное общее образование)</w:t>
            </w:r>
          </w:p>
          <w:p w:rsidR="009A46BB" w:rsidRPr="00C4091F" w:rsidRDefault="009A46BB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часа</w:t>
            </w: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2617" w:rsidRPr="00C4091F" w:rsidRDefault="00282617" w:rsidP="0028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C0E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Климович Владимир Анатольевич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1981  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Хабаровск ДГАФ,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2004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Специализация по физкультуре и спорту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9A46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(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1КК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(учитель)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01.09.2014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мая 2016 «Проектирование организации инклюзивного образования детей с ОВЗ в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общеобразовательноим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учреждении в рамках ФГОС 108ч.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10мая 2016 «Современные образовательные и психолого- педагогические технологии, методики организации образовательной деятельности в системе дополнительного образования в условиях </w:t>
            </w:r>
            <w:proofErr w:type="spellStart"/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ФГОС»г.Томск</w:t>
            </w:r>
            <w:proofErr w:type="spellEnd"/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108 ч.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Август 2017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«,Оказание первой медицинской помощи»16ч.</w:t>
            </w:r>
          </w:p>
          <w:p w:rsidR="002A0C0E" w:rsidRPr="00C4091F" w:rsidRDefault="007A2FD4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02.04.-19.04 2018 «С</w:t>
            </w:r>
            <w:r w:rsidR="002A0C0E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истемные изменения преподавания физической культуры в условиях реализации ФГОС» 72 часа ХКИРО</w:t>
            </w:r>
          </w:p>
          <w:p w:rsidR="002A0C0E" w:rsidRPr="00C4091F" w:rsidRDefault="002A0C0E" w:rsidP="002A0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C0E" w:rsidRPr="00C4091F" w:rsidRDefault="002A0C0E" w:rsidP="002A0C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2FD4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Миколинская Татьяна 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1955 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Новокузнецк ГПИ,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1978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АмГПУ</w:t>
            </w:r>
            <w:proofErr w:type="spellEnd"/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Комсомольск-на- Амуре 2015 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Издательство  «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Учитель»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г.Волгоград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общетехнических дисциплин и труд 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физики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(2015)</w:t>
            </w:r>
          </w:p>
          <w:p w:rsidR="007A2FD4" w:rsidRPr="00C4091F" w:rsidRDefault="007A2FD4" w:rsidP="007A2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образовательной организации (учитель ИЗО)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(2016)4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ВКК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июня 2017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г.»Проектирование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реализация современного занятия естественнонаучной направленности (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математика,физика,информатика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в условиях ФГОС: психолого-педагогический подход.108 ч                           Томский Государственный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педагогический университет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04.04-23.04 2016 «Проектное  обучение технологии в условиях перехода и реализации ФГОС общего образования»72ч.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помощи»16ч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 2018 «Современные подходы к изучению астрономии в условиях реализации ФГОС СОО»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Г.Петрозаводск»Мой</w:t>
            </w:r>
            <w:proofErr w:type="spellEnd"/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университет»108 ч.</w:t>
            </w: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FD4" w:rsidRPr="00C4091F" w:rsidRDefault="007A2FD4" w:rsidP="007A2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724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Надежкина 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Наталья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Евгеньевна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15.03.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1978 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Ср.-спец. </w:t>
            </w:r>
          </w:p>
          <w:p w:rsidR="00241724" w:rsidRPr="00C4091F" w:rsidRDefault="00241724" w:rsidP="002417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к.-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на-Амуре </w:t>
            </w:r>
          </w:p>
          <w:p w:rsidR="00241724" w:rsidRPr="00C4091F" w:rsidRDefault="00241724" w:rsidP="002417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41724" w:rsidRPr="00C4091F" w:rsidRDefault="00241724" w:rsidP="002417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Комсомольск-на-Амуре государственный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педагогический университет 2011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физической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Логопедия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физ-ры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1КК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24.02. 2015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"Разработка урока физкультуры по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технологии активных методов обучения в условиях внедрения ФГОС" 108 часов г.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Петразаводск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05.09.2016.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2016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«Проектирование организации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инклюзтвного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детей с ОВЗ в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общеобразовательноим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учреждении в рамках ФГОС 108ч.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помощи»16ч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02.04.-19.04 2018 «системные изменения преподавания физической культуры в условиях реализации ФГОС» 72 часа ХКИРО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41724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Подгурская Любовь Ивановна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1968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Ср.-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Благовещенск ПУ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1988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1724" w:rsidRPr="00C4091F" w:rsidRDefault="00241724" w:rsidP="002417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Комсомольский-на-Амуре государственный</w:t>
            </w:r>
          </w:p>
          <w:p w:rsidR="00241724" w:rsidRPr="00C4091F" w:rsidRDefault="00241724" w:rsidP="002417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педагогический университет, 2008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начальных классов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D33096" w:rsidP="00B2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ВКК 31.07.2018</w:t>
            </w:r>
            <w:r w:rsidR="00B20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2017 «,Оказание первой медицинской помощи»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22.06-24.06 2016»Проектирование системных  изменений деятельности ОО в условиях введения ФГОС ОВЗ» 24 часа</w:t>
            </w: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724" w:rsidRPr="00C4091F" w:rsidRDefault="00241724" w:rsidP="0024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35BE0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Сметанина Екатерина Константиновна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B35BE0" w:rsidRPr="00C4091F" w:rsidRDefault="00B35BE0" w:rsidP="00B35B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 Амуре 2014</w:t>
            </w:r>
          </w:p>
          <w:p w:rsidR="00B35BE0" w:rsidRPr="00C4091F" w:rsidRDefault="00B35BE0" w:rsidP="00B35B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B35BE0" w:rsidRPr="00C4091F" w:rsidRDefault="00B35BE0" w:rsidP="00B35B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к-на- Амуре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истории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иностранного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языка(китайский)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начальных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классов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  <w:p w:rsidR="00B35BE0" w:rsidRPr="00C4091F" w:rsidRDefault="00B35BE0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</w:t>
            </w:r>
          </w:p>
          <w:p w:rsidR="00B35BE0" w:rsidRPr="00C4091F" w:rsidRDefault="00B35BE0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12.10-17.10 2015 ХКИРО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профессиональной компетентности педагогов по вопросам  введения ФГОС обучающихся с ОВЗ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14.06-22.11 2017 ООО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учебный центр «Профессионал» «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проектно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исследовательской деятельности учащихся в рамках реализации ФГОС» 72 часа 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</w:t>
            </w:r>
            <w:r w:rsidR="00ED2FFC"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16ч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18.02-04.04.2018 «Специфика преподавания китайского языка с учетом требований ФГОС» 72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часа  ООО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12.02-17.02 2018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«Проектирование нового содержания и моделей  деятельности по самоопределению и профориентации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 на всех уровнях образования» 48часов ХК ИРО</w:t>
            </w: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BE0" w:rsidRPr="00C4091F" w:rsidRDefault="00B35BE0" w:rsidP="00B3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2FFC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Сазонова Дарья Сергеевна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28.02</w:t>
            </w:r>
          </w:p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АмГПГУ</w:t>
            </w:r>
            <w:proofErr w:type="spellEnd"/>
          </w:p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г.Комсомольск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 –Амуре 2010г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истории</w:t>
            </w:r>
          </w:p>
          <w:p w:rsidR="00ED2FFC" w:rsidRPr="00C4091F" w:rsidRDefault="00ED2FFC" w:rsidP="00ED2F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B20851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Сентябрь 2017 год СЗД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Июль-август 2018 « теория и Методы преподавания истории и обществознания в условиях реализации  ФГОС».</w:t>
            </w:r>
          </w:p>
        </w:tc>
      </w:tr>
      <w:tr w:rsidR="00ED2FFC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Светлана</w:t>
            </w: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Ивановна </w:t>
            </w: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07.11.</w:t>
            </w: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1957  </w:t>
            </w:r>
          </w:p>
          <w:p w:rsidR="00C4091F" w:rsidRPr="00C4091F" w:rsidRDefault="00C4091F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Комсомольск-на-Амуре </w:t>
            </w: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ГПИ, </w:t>
            </w:r>
          </w:p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1978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ED2FFC" w:rsidP="00ED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C4091F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C4091F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C4091F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C4091F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C" w:rsidRPr="00C4091F" w:rsidRDefault="00C4091F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ВКК </w:t>
            </w:r>
          </w:p>
          <w:p w:rsidR="00C4091F" w:rsidRPr="00C4091F" w:rsidRDefault="00C4091F" w:rsidP="00ED2F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27.04.2015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и реализация современного занятия гуманитарной направленности (русский язык и литература) в условиях ФГОС психолого- педагогический подход 108 часов,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г.Томск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06.04.2017 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   2016 «Проектирование организации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инклюзивного образования детей с ОВЗ в общеобразовательном учреждении в рамках ФГОС 108ч.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 16часов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FFC" w:rsidRPr="00C4091F" w:rsidRDefault="00ED2FFC" w:rsidP="00ED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91F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Наталия Владимировна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25.12. 1984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 Амуре 2017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ОЗО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 дополнительного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 переподготовки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пед.кадров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вечернее отделение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Дошкольное образование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2017,учитель английского языка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31.08.2018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2015,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108часов «Проектирование и реализация современного занятия гуманитарной направленности (иностранный язык) в условиях ФГОС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91F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Чернышева Римма Константиновна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1957 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Хабаровск 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ГПИ 1978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1КК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.2015г.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 «,Оказание первой медицинской помощи»16 ч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мая, 2017 72 часа «Урок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 ,формирующий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универсальные  учебные действия» 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91F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Зоя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03.04.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профессиональное КГБОУСПО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г.Амурск</w:t>
            </w:r>
            <w:proofErr w:type="spellEnd"/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Переподготовка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Автономная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некомерческая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высшего профессионального </w:t>
            </w:r>
            <w:proofErr w:type="spellStart"/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образования»Европейский</w:t>
            </w:r>
            <w:proofErr w:type="spellEnd"/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университет»Бизнес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треугольник»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-Петербург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Обучается заочно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учителя русского языка и литературы 2курс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Менеджер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C4091F" w:rsidRPr="00C4091F" w:rsidRDefault="00C4091F" w:rsidP="00C40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СЗД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31.08.2017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2017 «,Первая помощь»16 ч</w:t>
            </w:r>
          </w:p>
        </w:tc>
      </w:tr>
      <w:tr w:rsidR="00C4091F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Сасько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Валерьевна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.1988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НПУ КМНС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4курс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Изи ДО: </w:t>
            </w:r>
            <w:proofErr w:type="spellStart"/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профиль:начальное</w:t>
            </w:r>
            <w:proofErr w:type="spellEnd"/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 с дополнительной подготовкой русский язык и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СЗД</w:t>
            </w:r>
            <w:r w:rsidR="00B208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от 31.08.2018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1" w:rsidRDefault="00B20851" w:rsidP="00B2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31.10-02.11.2018</w:t>
            </w:r>
          </w:p>
          <w:p w:rsidR="00B20851" w:rsidRDefault="00B20851" w:rsidP="00B2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ХК ИРО</w:t>
            </w:r>
          </w:p>
          <w:p w:rsidR="00B20851" w:rsidRDefault="00B20851" w:rsidP="00B2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«Дизайн урока»</w:t>
            </w:r>
          </w:p>
          <w:p w:rsidR="00B20851" w:rsidRPr="00C4091F" w:rsidRDefault="00B20851" w:rsidP="00B2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часа</w:t>
            </w:r>
          </w:p>
          <w:p w:rsidR="00C4091F" w:rsidRPr="00C4091F" w:rsidRDefault="00C4091F" w:rsidP="00C409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91F" w:rsidRPr="00C4091F" w:rsidTr="00C409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F" w:rsidRPr="00C4091F" w:rsidRDefault="00C4091F" w:rsidP="00C409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2858" w:rsidRPr="00C4091F" w:rsidRDefault="00CE2858">
      <w:pPr>
        <w:rPr>
          <w:rFonts w:ascii="Times New Roman" w:hAnsi="Times New Roman" w:cs="Times New Roman"/>
          <w:sz w:val="24"/>
          <w:szCs w:val="24"/>
        </w:rPr>
      </w:pPr>
    </w:p>
    <w:sectPr w:rsidR="00CE2858" w:rsidRPr="00C4091F" w:rsidSect="007E53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01"/>
    <w:rsid w:val="0014186B"/>
    <w:rsid w:val="0023559A"/>
    <w:rsid w:val="00241724"/>
    <w:rsid w:val="00282617"/>
    <w:rsid w:val="002A0C0E"/>
    <w:rsid w:val="00333136"/>
    <w:rsid w:val="00417DDF"/>
    <w:rsid w:val="006347FB"/>
    <w:rsid w:val="007A2FD4"/>
    <w:rsid w:val="007E53C1"/>
    <w:rsid w:val="008B4A01"/>
    <w:rsid w:val="009A46BB"/>
    <w:rsid w:val="009B7C5C"/>
    <w:rsid w:val="00A26981"/>
    <w:rsid w:val="00A7202E"/>
    <w:rsid w:val="00B20851"/>
    <w:rsid w:val="00B279CA"/>
    <w:rsid w:val="00B35BE0"/>
    <w:rsid w:val="00BB3B97"/>
    <w:rsid w:val="00C4091F"/>
    <w:rsid w:val="00CE2858"/>
    <w:rsid w:val="00D33096"/>
    <w:rsid w:val="00ED2FFC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21EFC-6FF2-4067-B69D-6A0895C6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2018-09-24T22:11:00Z</cp:lastPrinted>
  <dcterms:created xsi:type="dcterms:W3CDTF">2018-08-08T00:42:00Z</dcterms:created>
  <dcterms:modified xsi:type="dcterms:W3CDTF">2018-11-07T03:55:00Z</dcterms:modified>
</cp:coreProperties>
</file>